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477"/>
        <w:gridCol w:w="478"/>
        <w:gridCol w:w="1029"/>
        <w:gridCol w:w="485"/>
        <w:gridCol w:w="485"/>
        <w:gridCol w:w="487"/>
        <w:gridCol w:w="487"/>
        <w:gridCol w:w="487"/>
        <w:gridCol w:w="487"/>
        <w:gridCol w:w="487"/>
        <w:gridCol w:w="487"/>
        <w:gridCol w:w="487"/>
        <w:gridCol w:w="487"/>
        <w:gridCol w:w="481"/>
        <w:gridCol w:w="481"/>
        <w:gridCol w:w="1143"/>
      </w:tblGrid>
      <w:tr w:rsidR="00E932E4" w:rsidRPr="00763FF5" w14:paraId="469BE785" w14:textId="77777777" w:rsidTr="00122FD7">
        <w:trPr>
          <w:trHeight w:val="527"/>
        </w:trPr>
        <w:tc>
          <w:tcPr>
            <w:tcW w:w="1988" w:type="dxa"/>
            <w:vAlign w:val="center"/>
            <w:hideMark/>
          </w:tcPr>
          <w:p w14:paraId="6B859878" w14:textId="0EDFF67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00D7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1328E">
              <w:rPr>
                <w:rFonts w:ascii="Tw Cen MT" w:hAnsi="Tw Cen MT" w:cs="Times New Roman"/>
                <w:b/>
                <w:sz w:val="28"/>
                <w:szCs w:val="28"/>
              </w:rPr>
              <w:t>9OE1CS14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3" w:type="dxa"/>
            <w:vAlign w:val="center"/>
            <w:hideMark/>
          </w:tcPr>
          <w:p w14:paraId="012D6C2F" w14:textId="7621EF23" w:rsidR="00E932E4" w:rsidRPr="00763FF5" w:rsidRDefault="00100D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9DC37E4" w:rsidR="006D45DE" w:rsidRDefault="00100D7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6E9052B" w:rsidR="00210720" w:rsidRPr="004A25E7" w:rsidRDefault="006C263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</w:t>
      </w:r>
      <w:r w:rsidR="0005089E">
        <w:rPr>
          <w:rFonts w:ascii="Tw Cen MT" w:hAnsi="Tw Cen MT"/>
          <w:b/>
          <w:bCs/>
          <w:sz w:val="28"/>
          <w:szCs w:val="28"/>
        </w:rPr>
        <w:t>O</w:t>
      </w:r>
      <w:r>
        <w:rPr>
          <w:rFonts w:ascii="Tw Cen MT" w:hAnsi="Tw Cen MT"/>
          <w:b/>
          <w:bCs/>
          <w:sz w:val="28"/>
          <w:szCs w:val="28"/>
        </w:rPr>
        <w:t xml:space="preserve">DUCTION TO APPLICATION DEVELOPMENT WITH </w:t>
      </w:r>
      <w:r w:rsidR="0011328E">
        <w:rPr>
          <w:rFonts w:ascii="Tw Cen MT" w:hAnsi="Tw Cen MT"/>
          <w:b/>
          <w:bCs/>
          <w:sz w:val="28"/>
          <w:szCs w:val="28"/>
        </w:rPr>
        <w:t>PYTHON</w:t>
      </w:r>
    </w:p>
    <w:p w14:paraId="2B71DFFB" w14:textId="1A30DC68" w:rsidR="00450012" w:rsidRPr="008849BD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4AAA7BF8" w14:textId="4D710E94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8035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532AA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100D7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7E0F9AE" w14:textId="77777777" w:rsidR="00B05D43" w:rsidRDefault="00B05D43" w:rsidP="00B05D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CD75B74" w14:textId="77777777" w:rsidR="00B05D43" w:rsidRDefault="00B05D43" w:rsidP="00B05D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CDC69C6" w14:textId="77777777" w:rsidR="00B05D43" w:rsidRDefault="00B05D43" w:rsidP="00B05D4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3190F459" w14:textId="77777777" w:rsidR="008D69CA" w:rsidRDefault="008D69CA" w:rsidP="008D69C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200A9C7" w14:textId="77777777" w:rsidR="008D69CA" w:rsidRDefault="008D69CA" w:rsidP="008D69C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8094"/>
        <w:gridCol w:w="632"/>
        <w:gridCol w:w="779"/>
        <w:gridCol w:w="845"/>
      </w:tblGrid>
      <w:tr w:rsidR="008D69CA" w14:paraId="6A71CCEE" w14:textId="77777777" w:rsidTr="00BD26E6">
        <w:tc>
          <w:tcPr>
            <w:tcW w:w="661" w:type="dxa"/>
          </w:tcPr>
          <w:p w14:paraId="7E7E0823" w14:textId="77777777" w:rsidR="008D69CA" w:rsidRDefault="008D69CA" w:rsidP="008D69C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94" w:type="dxa"/>
            <w:hideMark/>
          </w:tcPr>
          <w:p w14:paraId="440B268B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the use Network Layer?</w:t>
            </w:r>
          </w:p>
        </w:tc>
        <w:tc>
          <w:tcPr>
            <w:tcW w:w="632" w:type="dxa"/>
            <w:hideMark/>
          </w:tcPr>
          <w:p w14:paraId="7AD277D6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774C48AC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5" w:type="dxa"/>
            <w:hideMark/>
          </w:tcPr>
          <w:p w14:paraId="448CD91B" w14:textId="6B6D3E84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D69CA" w14:paraId="089A4826" w14:textId="77777777" w:rsidTr="00BD26E6">
        <w:tc>
          <w:tcPr>
            <w:tcW w:w="661" w:type="dxa"/>
          </w:tcPr>
          <w:p w14:paraId="2ACFA46C" w14:textId="77777777" w:rsidR="008D69CA" w:rsidRDefault="008D69CA" w:rsidP="008D69C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94" w:type="dxa"/>
            <w:hideMark/>
          </w:tcPr>
          <w:p w14:paraId="7AE39487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Heading Tags with an example.</w:t>
            </w:r>
          </w:p>
        </w:tc>
        <w:tc>
          <w:tcPr>
            <w:tcW w:w="632" w:type="dxa"/>
            <w:hideMark/>
          </w:tcPr>
          <w:p w14:paraId="07C60252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253C041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hideMark/>
          </w:tcPr>
          <w:p w14:paraId="72036DDA" w14:textId="14934DBA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D69CA" w14:paraId="7DE860D5" w14:textId="77777777" w:rsidTr="00BD26E6">
        <w:tc>
          <w:tcPr>
            <w:tcW w:w="661" w:type="dxa"/>
          </w:tcPr>
          <w:p w14:paraId="21CE8856" w14:textId="77777777" w:rsidR="008D69CA" w:rsidRDefault="008D69CA" w:rsidP="008D69C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94" w:type="dxa"/>
            <w:hideMark/>
          </w:tcPr>
          <w:p w14:paraId="0B511D5E" w14:textId="5A7AB338" w:rsidR="008D69CA" w:rsidRDefault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Differentiate </w:t>
            </w:r>
            <w:r w:rsidR="008D69CA">
              <w:rPr>
                <w:rFonts w:eastAsia="Arial Unicode MS"/>
                <w:bCs/>
                <w:sz w:val="24"/>
                <w:szCs w:val="24"/>
                <w:lang w:val="en-IN"/>
              </w:rPr>
              <w:t>GET and POST methods in JavaScript.</w:t>
            </w:r>
          </w:p>
        </w:tc>
        <w:tc>
          <w:tcPr>
            <w:tcW w:w="632" w:type="dxa"/>
            <w:hideMark/>
          </w:tcPr>
          <w:p w14:paraId="41E0559F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641909F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hideMark/>
          </w:tcPr>
          <w:p w14:paraId="2C561820" w14:textId="5BD8FA9B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D69CA" w14:paraId="4F8E7730" w14:textId="77777777" w:rsidTr="00BD26E6">
        <w:tc>
          <w:tcPr>
            <w:tcW w:w="661" w:type="dxa"/>
          </w:tcPr>
          <w:p w14:paraId="56D7CA15" w14:textId="77777777" w:rsidR="008D69CA" w:rsidRDefault="008D69CA" w:rsidP="008D69C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94" w:type="dxa"/>
            <w:hideMark/>
          </w:tcPr>
          <w:p w14:paraId="2F706777" w14:textId="1CCE3A41" w:rsidR="008D69CA" w:rsidRDefault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out the </w:t>
            </w:r>
            <w:r w:rsidR="008D69CA">
              <w:rPr>
                <w:rFonts w:eastAsia="Arial Unicode MS"/>
                <w:bCs/>
                <w:sz w:val="24"/>
                <w:szCs w:val="24"/>
                <w:lang w:val="en-IN"/>
              </w:rPr>
              <w:t>data types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Python.</w:t>
            </w:r>
          </w:p>
        </w:tc>
        <w:tc>
          <w:tcPr>
            <w:tcW w:w="632" w:type="dxa"/>
            <w:hideMark/>
          </w:tcPr>
          <w:p w14:paraId="063DFFEC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138FC359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hideMark/>
          </w:tcPr>
          <w:p w14:paraId="0D45F32B" w14:textId="256D58FB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D69CA" w14:paraId="658BFD8B" w14:textId="77777777" w:rsidTr="00BD26E6">
        <w:tc>
          <w:tcPr>
            <w:tcW w:w="661" w:type="dxa"/>
          </w:tcPr>
          <w:p w14:paraId="277F399E" w14:textId="77777777" w:rsidR="008D69CA" w:rsidRDefault="008D69CA" w:rsidP="008D69C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94" w:type="dxa"/>
            <w:hideMark/>
          </w:tcPr>
          <w:p w14:paraId="56D21952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the need of Dictionaries?</w:t>
            </w:r>
          </w:p>
        </w:tc>
        <w:tc>
          <w:tcPr>
            <w:tcW w:w="632" w:type="dxa"/>
            <w:hideMark/>
          </w:tcPr>
          <w:p w14:paraId="55223E19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1DB520B9" w14:textId="77777777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hideMark/>
          </w:tcPr>
          <w:p w14:paraId="48B5124D" w14:textId="3A613E95" w:rsidR="008D69CA" w:rsidRDefault="008D69C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5337B23A" w14:textId="77777777" w:rsidR="008D69CA" w:rsidRDefault="008D69CA" w:rsidP="008D69C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630D0FF" w14:textId="77777777" w:rsidR="008D69CA" w:rsidRDefault="008D69CA" w:rsidP="008D69C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  <w:gridCol w:w="13"/>
      </w:tblGrid>
      <w:tr w:rsidR="008D69CA" w14:paraId="0BCBE1FF" w14:textId="77777777" w:rsidTr="00BD26E6">
        <w:tc>
          <w:tcPr>
            <w:tcW w:w="11030" w:type="dxa"/>
            <w:gridSpan w:val="6"/>
            <w:hideMark/>
          </w:tcPr>
          <w:p w14:paraId="79CEC0EB" w14:textId="77777777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8D69CA" w14:paraId="2052BC07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27A9B966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53A35A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With neat sketch explain software development lifecycle (SDLC) model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and also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write the advantages and disadvantages,</w:t>
            </w:r>
          </w:p>
        </w:tc>
        <w:tc>
          <w:tcPr>
            <w:tcW w:w="670" w:type="dxa"/>
            <w:hideMark/>
          </w:tcPr>
          <w:p w14:paraId="152918F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4AF98A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3F7FAE69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69CA" w14:paraId="33DDA706" w14:textId="77777777" w:rsidTr="00BD26E6">
        <w:tc>
          <w:tcPr>
            <w:tcW w:w="11030" w:type="dxa"/>
            <w:gridSpan w:val="6"/>
            <w:hideMark/>
          </w:tcPr>
          <w:p w14:paraId="21040FC4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1B5D2B92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595D5C55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DAC09D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Write about software configuration management and version control.</w:t>
            </w:r>
          </w:p>
          <w:p w14:paraId="7C02323A" w14:textId="656A5C78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>
              <w:rPr>
                <w:sz w:val="24"/>
                <w:szCs w:val="24"/>
                <w:lang w:val="en-IN"/>
              </w:rPr>
              <w:t xml:space="preserve">Explain the fundamental principles of </w:t>
            </w:r>
            <w:r w:rsidR="00BD26E6">
              <w:rPr>
                <w:sz w:val="24"/>
                <w:szCs w:val="24"/>
                <w:lang w:val="en-IN"/>
              </w:rPr>
              <w:t>Object-Oriented</w:t>
            </w:r>
            <w:r>
              <w:rPr>
                <w:sz w:val="24"/>
                <w:szCs w:val="24"/>
                <w:lang w:val="en-IN"/>
              </w:rPr>
              <w:t xml:space="preserve"> Programming.</w:t>
            </w:r>
          </w:p>
        </w:tc>
        <w:tc>
          <w:tcPr>
            <w:tcW w:w="670" w:type="dxa"/>
            <w:hideMark/>
          </w:tcPr>
          <w:p w14:paraId="7B4DD30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73A5AC66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5D3C4CF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1832078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52568C3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D4E2E90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76FAADAB" w14:textId="77777777" w:rsidTr="00BD26E6">
        <w:tc>
          <w:tcPr>
            <w:tcW w:w="11030" w:type="dxa"/>
            <w:gridSpan w:val="6"/>
            <w:hideMark/>
          </w:tcPr>
          <w:p w14:paraId="1AE1C88F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05D5109" w14:textId="50C46EF7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8D69CA" w14:paraId="773C1E4D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09E56C70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17DCD2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Table tag and their attributes with an example.</w:t>
            </w:r>
          </w:p>
        </w:tc>
        <w:tc>
          <w:tcPr>
            <w:tcW w:w="670" w:type="dxa"/>
            <w:hideMark/>
          </w:tcPr>
          <w:p w14:paraId="1233D0B9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8DAF93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33985D32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7B404FBE" w14:textId="77777777" w:rsidTr="00BD26E6">
        <w:tc>
          <w:tcPr>
            <w:tcW w:w="11030" w:type="dxa"/>
            <w:gridSpan w:val="6"/>
            <w:hideMark/>
          </w:tcPr>
          <w:p w14:paraId="586379B1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4A5C587E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6D40210F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0413229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is the way to link external style sheets in a web page.</w:t>
            </w:r>
          </w:p>
          <w:p w14:paraId="702E368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How do you incorporate images into web pages? Explain with example.</w:t>
            </w:r>
          </w:p>
        </w:tc>
        <w:tc>
          <w:tcPr>
            <w:tcW w:w="670" w:type="dxa"/>
            <w:hideMark/>
          </w:tcPr>
          <w:p w14:paraId="37EE6E2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105708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58BA4C52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E0ED3DB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9E2723F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F458DC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620629CB" w14:textId="77777777" w:rsidTr="00BD26E6">
        <w:tc>
          <w:tcPr>
            <w:tcW w:w="11030" w:type="dxa"/>
            <w:gridSpan w:val="6"/>
            <w:hideMark/>
          </w:tcPr>
          <w:p w14:paraId="0BD5A695" w14:textId="77777777" w:rsidR="00BD26E6" w:rsidRP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3BBADC4" w14:textId="62D7CCB8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8D69CA" w14:paraId="0D66D88F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217E38AC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250F5DB" w14:textId="5D0FD66D" w:rsidR="008D69CA" w:rsidRDefault="008D69CA" w:rsidP="00BD26E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Explain about 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D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ocument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Object</w:t>
            </w:r>
            <w:r w:rsidR="00BD26E6">
              <w:rPr>
                <w:rFonts w:eastAsia="Arial Unicode MS"/>
                <w:bCs/>
                <w:sz w:val="24"/>
                <w:szCs w:val="24"/>
              </w:rPr>
              <w:t xml:space="preserve"> Model (DOM)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Properties and methods.</w:t>
            </w:r>
          </w:p>
          <w:p w14:paraId="76F47E1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Discuss about DML commands.</w:t>
            </w:r>
          </w:p>
        </w:tc>
        <w:tc>
          <w:tcPr>
            <w:tcW w:w="670" w:type="dxa"/>
            <w:hideMark/>
          </w:tcPr>
          <w:p w14:paraId="1C9626A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4755AD9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CF20473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BA19442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0C171B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833FC6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215BEAE3" w14:textId="77777777" w:rsidTr="00BD26E6">
        <w:tc>
          <w:tcPr>
            <w:tcW w:w="11030" w:type="dxa"/>
            <w:gridSpan w:val="6"/>
            <w:hideMark/>
          </w:tcPr>
          <w:p w14:paraId="3D8E90F5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658CCF0C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5E4EBECF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DFAFBD2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Write a script that reads an integer and determines and displays whether it is odd or even number.</w:t>
            </w:r>
          </w:p>
          <w:p w14:paraId="709B5AFD" w14:textId="2878A240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importance of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RDBMS</w:t>
            </w:r>
            <w:r w:rsidR="00BD26E6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2FE827D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5F300AF" w14:textId="77777777" w:rsidR="00BD26E6" w:rsidRDefault="00BD26E6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8E0C283" w14:textId="17774732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7192F1E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B5853BD" w14:textId="77777777" w:rsidR="00BD26E6" w:rsidRDefault="00BD26E6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D5734B6" w14:textId="666E2A44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058E057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3BC7FA84" w14:textId="77777777" w:rsidR="00BD26E6" w:rsidRDefault="00BD26E6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4741D17" w14:textId="769135C0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428DF019" w14:textId="77777777" w:rsidTr="00BD26E6">
        <w:tc>
          <w:tcPr>
            <w:tcW w:w="11030" w:type="dxa"/>
            <w:gridSpan w:val="6"/>
            <w:hideMark/>
          </w:tcPr>
          <w:p w14:paraId="0BB61BA7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5EFFB70" w14:textId="1E645FA6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8D69CA" w14:paraId="0191E5C0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5A40C4F3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1D07E4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looping statements with examples.</w:t>
            </w:r>
          </w:p>
        </w:tc>
        <w:tc>
          <w:tcPr>
            <w:tcW w:w="670" w:type="dxa"/>
            <w:hideMark/>
          </w:tcPr>
          <w:p w14:paraId="36889DF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220ED7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442CBD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6B86DE17" w14:textId="77777777" w:rsidTr="00BD26E6">
        <w:tc>
          <w:tcPr>
            <w:tcW w:w="11030" w:type="dxa"/>
            <w:gridSpan w:val="6"/>
            <w:hideMark/>
          </w:tcPr>
          <w:p w14:paraId="55279B8A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39265A31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3002FF4F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E09435A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 program to find LCM of given two numbers.</w:t>
            </w:r>
          </w:p>
          <w:p w14:paraId="4469C2BD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 program to read a number to check whether it is Armstrong number or not.</w:t>
            </w:r>
          </w:p>
        </w:tc>
        <w:tc>
          <w:tcPr>
            <w:tcW w:w="670" w:type="dxa"/>
            <w:hideMark/>
          </w:tcPr>
          <w:p w14:paraId="2860ADFE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1FFFC13E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1A5247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773D06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210DDE19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C0E3C26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46193EB5" w14:textId="77777777" w:rsidTr="00BD26E6">
        <w:tc>
          <w:tcPr>
            <w:tcW w:w="11030" w:type="dxa"/>
            <w:gridSpan w:val="6"/>
            <w:hideMark/>
          </w:tcPr>
          <w:p w14:paraId="372CE734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C4F96E6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8EEE7DA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63FB65E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BAED90D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CE5D05C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F5EE238" w14:textId="3DC9AC5A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8D69CA" w14:paraId="03552350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518780B7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661D9F3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is dictionary? How is it different from list?</w:t>
            </w:r>
          </w:p>
          <w:p w14:paraId="02F3279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Write a python program to find the maximum and minimum letter in a string.</w:t>
            </w:r>
          </w:p>
        </w:tc>
        <w:tc>
          <w:tcPr>
            <w:tcW w:w="670" w:type="dxa"/>
            <w:hideMark/>
          </w:tcPr>
          <w:p w14:paraId="45422C9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16B6405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8CEB752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D5BB8B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22C9AB2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DB7E83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311CFF80" w14:textId="77777777" w:rsidTr="00BD26E6">
        <w:tc>
          <w:tcPr>
            <w:tcW w:w="11030" w:type="dxa"/>
            <w:gridSpan w:val="6"/>
            <w:hideMark/>
          </w:tcPr>
          <w:p w14:paraId="74385B8C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785C865C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4082A2CC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EAC490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Explain the methods of a Dictionary class with example.</w:t>
            </w:r>
          </w:p>
          <w:p w14:paraId="627A27A5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Distinguish Tuples and Sets.</w:t>
            </w:r>
          </w:p>
        </w:tc>
        <w:tc>
          <w:tcPr>
            <w:tcW w:w="670" w:type="dxa"/>
            <w:hideMark/>
          </w:tcPr>
          <w:p w14:paraId="034FD543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28B5298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907171B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00E4957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2F2062FA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0881D88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373207E8" w14:textId="77777777" w:rsidTr="00BD26E6">
        <w:tc>
          <w:tcPr>
            <w:tcW w:w="11030" w:type="dxa"/>
            <w:gridSpan w:val="6"/>
            <w:hideMark/>
          </w:tcPr>
          <w:p w14:paraId="5DB6FACC" w14:textId="77777777" w:rsidR="00BD26E6" w:rsidRDefault="00BD26E6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09B7707" w14:textId="644F9FEC" w:rsidR="008D69CA" w:rsidRPr="00BD26E6" w:rsidRDefault="008D69CA" w:rsidP="00BD26E6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D26E6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8D69CA" w14:paraId="65E0CBF1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15662A3F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B6F79FF" w14:textId="6B41CA43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Write about Anonymous functions in python.</w:t>
            </w:r>
          </w:p>
          <w:p w14:paraId="4EA7ED93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Write a program to find the factorial of a given number using user defined function.</w:t>
            </w:r>
          </w:p>
        </w:tc>
        <w:tc>
          <w:tcPr>
            <w:tcW w:w="670" w:type="dxa"/>
            <w:hideMark/>
          </w:tcPr>
          <w:p w14:paraId="1B51F440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3213F88B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332B64D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B887E98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0E6D3FC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0353FE4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69CA" w14:paraId="2C43A597" w14:textId="77777777" w:rsidTr="00BD26E6">
        <w:tc>
          <w:tcPr>
            <w:tcW w:w="11030" w:type="dxa"/>
            <w:gridSpan w:val="6"/>
            <w:hideMark/>
          </w:tcPr>
          <w:p w14:paraId="7BFCCCA4" w14:textId="77777777" w:rsidR="008D69CA" w:rsidRDefault="008D69CA" w:rsidP="00BD26E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69CA" w14:paraId="6AE0B943" w14:textId="77777777" w:rsidTr="00BD26E6">
        <w:trPr>
          <w:gridAfter w:val="1"/>
          <w:wAfter w:w="13" w:type="dxa"/>
        </w:trPr>
        <w:tc>
          <w:tcPr>
            <w:tcW w:w="623" w:type="dxa"/>
          </w:tcPr>
          <w:p w14:paraId="3A346EFE" w14:textId="77777777" w:rsidR="008D69CA" w:rsidRDefault="008D69CA" w:rsidP="00BD26E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892D7A6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is user defined function? How can you pass parameters in user defined functions? Explain with suitable example.</w:t>
            </w:r>
          </w:p>
          <w:p w14:paraId="0467B8D3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the following</w:t>
            </w:r>
          </w:p>
          <w:p w14:paraId="1A2A2F00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      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)return statement ii) Recursion iii) Local and Global Variables</w:t>
            </w:r>
          </w:p>
        </w:tc>
        <w:tc>
          <w:tcPr>
            <w:tcW w:w="670" w:type="dxa"/>
            <w:hideMark/>
          </w:tcPr>
          <w:p w14:paraId="5F59DD4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1589E0AE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57D336C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F2AA9A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2BA2E79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B95BF81" w14:textId="77777777" w:rsidR="008D69CA" w:rsidRDefault="008D69CA" w:rsidP="00BD26E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A3033DA" w14:textId="77777777" w:rsidR="008D69CA" w:rsidRDefault="008D69CA" w:rsidP="008D69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421D6B" w14:textId="77777777" w:rsidR="008D69CA" w:rsidRDefault="008D69CA" w:rsidP="008D69CA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73A3865F" w14:textId="77777777" w:rsidR="008D69CA" w:rsidRDefault="008D69CA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</w:p>
    <w:sectPr w:rsidR="008D69CA" w:rsidSect="009E6A43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3CB7" w14:textId="77777777" w:rsidR="009E6A43" w:rsidRDefault="009E6A43" w:rsidP="00450012">
      <w:pPr>
        <w:spacing w:after="0" w:line="240" w:lineRule="auto"/>
      </w:pPr>
      <w:r>
        <w:separator/>
      </w:r>
    </w:p>
  </w:endnote>
  <w:endnote w:type="continuationSeparator" w:id="0">
    <w:p w14:paraId="48A8D435" w14:textId="77777777" w:rsidR="009E6A43" w:rsidRDefault="009E6A4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2E231" w14:textId="77777777" w:rsidR="009E6A43" w:rsidRDefault="009E6A43" w:rsidP="00450012">
      <w:pPr>
        <w:spacing w:after="0" w:line="240" w:lineRule="auto"/>
      </w:pPr>
      <w:r>
        <w:separator/>
      </w:r>
    </w:p>
  </w:footnote>
  <w:footnote w:type="continuationSeparator" w:id="0">
    <w:p w14:paraId="1DC375A3" w14:textId="77777777" w:rsidR="009E6A43" w:rsidRDefault="009E6A4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C016A"/>
    <w:multiLevelType w:val="hybridMultilevel"/>
    <w:tmpl w:val="38C409C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B2946"/>
    <w:multiLevelType w:val="hybridMultilevel"/>
    <w:tmpl w:val="7812E2B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89509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128309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97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5279732">
    <w:abstractNumId w:val="1"/>
  </w:num>
  <w:num w:numId="5" w16cid:durableId="1578980307">
    <w:abstractNumId w:val="5"/>
  </w:num>
  <w:num w:numId="6" w16cid:durableId="693074374">
    <w:abstractNumId w:val="24"/>
  </w:num>
  <w:num w:numId="7" w16cid:durableId="41830000">
    <w:abstractNumId w:val="23"/>
  </w:num>
  <w:num w:numId="8" w16cid:durableId="372854606">
    <w:abstractNumId w:val="3"/>
  </w:num>
  <w:num w:numId="9" w16cid:durableId="1776900523">
    <w:abstractNumId w:val="43"/>
  </w:num>
  <w:num w:numId="10" w16cid:durableId="2049596978">
    <w:abstractNumId w:val="42"/>
  </w:num>
  <w:num w:numId="11" w16cid:durableId="343438924">
    <w:abstractNumId w:val="13"/>
  </w:num>
  <w:num w:numId="12" w16cid:durableId="901864578">
    <w:abstractNumId w:val="36"/>
  </w:num>
  <w:num w:numId="13" w16cid:durableId="18243504">
    <w:abstractNumId w:val="28"/>
  </w:num>
  <w:num w:numId="14" w16cid:durableId="578945196">
    <w:abstractNumId w:val="25"/>
  </w:num>
  <w:num w:numId="15" w16cid:durableId="2060931658">
    <w:abstractNumId w:val="30"/>
  </w:num>
  <w:num w:numId="16" w16cid:durableId="1972176113">
    <w:abstractNumId w:val="2"/>
  </w:num>
  <w:num w:numId="17" w16cid:durableId="751895643">
    <w:abstractNumId w:val="22"/>
  </w:num>
  <w:num w:numId="18" w16cid:durableId="39670253">
    <w:abstractNumId w:val="15"/>
  </w:num>
  <w:num w:numId="19" w16cid:durableId="1442996816">
    <w:abstractNumId w:val="14"/>
  </w:num>
  <w:num w:numId="20" w16cid:durableId="2107189937">
    <w:abstractNumId w:val="0"/>
  </w:num>
  <w:num w:numId="21" w16cid:durableId="186986135">
    <w:abstractNumId w:val="38"/>
  </w:num>
  <w:num w:numId="22" w16cid:durableId="976493337">
    <w:abstractNumId w:val="7"/>
  </w:num>
  <w:num w:numId="23" w16cid:durableId="853156182">
    <w:abstractNumId w:val="44"/>
  </w:num>
  <w:num w:numId="24" w16cid:durableId="2057773342">
    <w:abstractNumId w:val="21"/>
  </w:num>
  <w:num w:numId="25" w16cid:durableId="2032955029">
    <w:abstractNumId w:val="34"/>
  </w:num>
  <w:num w:numId="26" w16cid:durableId="555362910">
    <w:abstractNumId w:val="16"/>
  </w:num>
  <w:num w:numId="27" w16cid:durableId="330256281">
    <w:abstractNumId w:val="11"/>
  </w:num>
  <w:num w:numId="28" w16cid:durableId="1459564091">
    <w:abstractNumId w:val="41"/>
  </w:num>
  <w:num w:numId="29" w16cid:durableId="1780685764">
    <w:abstractNumId w:val="45"/>
  </w:num>
  <w:num w:numId="30" w16cid:durableId="177084152">
    <w:abstractNumId w:val="10"/>
  </w:num>
  <w:num w:numId="31" w16cid:durableId="1465199798">
    <w:abstractNumId w:val="31"/>
  </w:num>
  <w:num w:numId="32" w16cid:durableId="122818745">
    <w:abstractNumId w:val="26"/>
  </w:num>
  <w:num w:numId="33" w16cid:durableId="1440754772">
    <w:abstractNumId w:val="20"/>
  </w:num>
  <w:num w:numId="34" w16cid:durableId="1431127122">
    <w:abstractNumId w:val="29"/>
  </w:num>
  <w:num w:numId="35" w16cid:durableId="1328363248">
    <w:abstractNumId w:val="35"/>
  </w:num>
  <w:num w:numId="36" w16cid:durableId="1814255232">
    <w:abstractNumId w:val="6"/>
  </w:num>
  <w:num w:numId="37" w16cid:durableId="1415123285">
    <w:abstractNumId w:val="27"/>
  </w:num>
  <w:num w:numId="38" w16cid:durableId="793056989">
    <w:abstractNumId w:val="40"/>
  </w:num>
  <w:num w:numId="39" w16cid:durableId="1457021999">
    <w:abstractNumId w:val="19"/>
  </w:num>
  <w:num w:numId="40" w16cid:durableId="158272158">
    <w:abstractNumId w:val="18"/>
  </w:num>
  <w:num w:numId="41" w16cid:durableId="1917745472">
    <w:abstractNumId w:val="9"/>
  </w:num>
  <w:num w:numId="42" w16cid:durableId="103306096">
    <w:abstractNumId w:val="32"/>
  </w:num>
  <w:num w:numId="43" w16cid:durableId="1851990172">
    <w:abstractNumId w:val="8"/>
  </w:num>
  <w:num w:numId="44" w16cid:durableId="510219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69034603">
    <w:abstractNumId w:val="37"/>
  </w:num>
  <w:num w:numId="46" w16cid:durableId="1800998522">
    <w:abstractNumId w:val="12"/>
  </w:num>
  <w:num w:numId="47" w16cid:durableId="1433621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089E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100D7E"/>
    <w:rsid w:val="0011328E"/>
    <w:rsid w:val="00114639"/>
    <w:rsid w:val="00115EDD"/>
    <w:rsid w:val="00120A87"/>
    <w:rsid w:val="00122B30"/>
    <w:rsid w:val="00122FD7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2A31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3AE8"/>
    <w:rsid w:val="00426CC0"/>
    <w:rsid w:val="004377B8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C2630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D69CA"/>
    <w:rsid w:val="008F3EA4"/>
    <w:rsid w:val="00900AC4"/>
    <w:rsid w:val="00900C3E"/>
    <w:rsid w:val="00906941"/>
    <w:rsid w:val="009074D9"/>
    <w:rsid w:val="00922DF2"/>
    <w:rsid w:val="00933CDD"/>
    <w:rsid w:val="00935DE8"/>
    <w:rsid w:val="0093624E"/>
    <w:rsid w:val="0093731E"/>
    <w:rsid w:val="009465A5"/>
    <w:rsid w:val="0095219B"/>
    <w:rsid w:val="009713E5"/>
    <w:rsid w:val="00985572"/>
    <w:rsid w:val="00985A5C"/>
    <w:rsid w:val="009A6749"/>
    <w:rsid w:val="009B5613"/>
    <w:rsid w:val="009C1891"/>
    <w:rsid w:val="009D2BC7"/>
    <w:rsid w:val="009E060A"/>
    <w:rsid w:val="009E09ED"/>
    <w:rsid w:val="009E1F7E"/>
    <w:rsid w:val="009E6A43"/>
    <w:rsid w:val="009E7D71"/>
    <w:rsid w:val="00A01806"/>
    <w:rsid w:val="00A01BD0"/>
    <w:rsid w:val="00A12C01"/>
    <w:rsid w:val="00A51A06"/>
    <w:rsid w:val="00A56629"/>
    <w:rsid w:val="00A966B7"/>
    <w:rsid w:val="00AB621F"/>
    <w:rsid w:val="00AC5D91"/>
    <w:rsid w:val="00AD6CC6"/>
    <w:rsid w:val="00AE2015"/>
    <w:rsid w:val="00AE67D5"/>
    <w:rsid w:val="00AE7988"/>
    <w:rsid w:val="00B050E7"/>
    <w:rsid w:val="00B05D43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26E6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274C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6176"/>
    <w:rsid w:val="00D87D82"/>
    <w:rsid w:val="00D90145"/>
    <w:rsid w:val="00DA3AF9"/>
    <w:rsid w:val="00DB0E33"/>
    <w:rsid w:val="00DC012E"/>
    <w:rsid w:val="00DD664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171</cp:revision>
  <cp:lastPrinted>2024-01-27T07:47:00Z</cp:lastPrinted>
  <dcterms:created xsi:type="dcterms:W3CDTF">2013-12-20T07:44:00Z</dcterms:created>
  <dcterms:modified xsi:type="dcterms:W3CDTF">2024-01-27T07:57:00Z</dcterms:modified>
</cp:coreProperties>
</file>